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6978" w:rsidRPr="00B159E8" w:rsidRDefault="00AF4024">
      <w:pPr>
        <w:rPr>
          <w:rFonts w:ascii="標楷體" w:eastAsia="標楷體" w:hAnsi="標楷體"/>
          <w:b/>
          <w:sz w:val="44"/>
          <w:szCs w:val="44"/>
        </w:rPr>
      </w:pPr>
      <w:r w:rsidRPr="00B159E8">
        <w:rPr>
          <w:rFonts w:ascii="標楷體" w:eastAsia="標楷體" w:hAnsi="標楷體" w:hint="eastAsia"/>
          <w:b/>
          <w:sz w:val="44"/>
          <w:szCs w:val="44"/>
        </w:rPr>
        <w:t>澎湖縣自然地景及自然紀念物審議會</w:t>
      </w:r>
    </w:p>
    <w:p w:rsidR="0080282E" w:rsidRPr="00B159E8" w:rsidRDefault="001148E8">
      <w:pPr>
        <w:rPr>
          <w:rFonts w:ascii="標楷體" w:eastAsia="標楷體" w:hAnsi="標楷體"/>
          <w:b/>
          <w:sz w:val="36"/>
          <w:szCs w:val="36"/>
        </w:rPr>
      </w:pPr>
      <w:r w:rsidRPr="00B159E8">
        <w:rPr>
          <w:rFonts w:ascii="標楷體" w:eastAsia="標楷體" w:hAnsi="標楷體" w:hint="eastAsia"/>
          <w:b/>
          <w:sz w:val="36"/>
          <w:szCs w:val="36"/>
        </w:rPr>
        <w:t>第</w:t>
      </w:r>
      <w:r w:rsidR="00804BD6">
        <w:rPr>
          <w:rFonts w:ascii="標楷體" w:eastAsia="標楷體" w:hAnsi="標楷體" w:hint="eastAsia"/>
          <w:b/>
          <w:sz w:val="36"/>
          <w:szCs w:val="36"/>
        </w:rPr>
        <w:t>2</w:t>
      </w:r>
      <w:r w:rsidRPr="00B159E8">
        <w:rPr>
          <w:rFonts w:ascii="標楷體" w:eastAsia="標楷體" w:hAnsi="標楷體" w:hint="eastAsia"/>
          <w:b/>
          <w:sz w:val="36"/>
          <w:szCs w:val="36"/>
        </w:rPr>
        <w:t>屆審議</w:t>
      </w:r>
      <w:r w:rsidR="00AF4024" w:rsidRPr="00B159E8">
        <w:rPr>
          <w:rFonts w:ascii="標楷體" w:eastAsia="標楷體" w:hAnsi="標楷體" w:hint="eastAsia"/>
          <w:b/>
          <w:sz w:val="36"/>
          <w:szCs w:val="36"/>
        </w:rPr>
        <w:t>委員名單</w:t>
      </w:r>
      <w:r w:rsidR="00D35C85">
        <w:rPr>
          <w:rFonts w:ascii="標楷體" w:eastAsia="標楷體" w:hAnsi="標楷體" w:hint="eastAsia"/>
          <w:b/>
          <w:sz w:val="36"/>
          <w:szCs w:val="36"/>
        </w:rPr>
        <w:t>112.08.09</w:t>
      </w:r>
      <w:bookmarkStart w:id="0" w:name="_GoBack"/>
      <w:bookmarkEnd w:id="0"/>
      <w:r w:rsidR="0080282E">
        <w:rPr>
          <w:rFonts w:ascii="標楷體" w:eastAsia="標楷體" w:hAnsi="標楷體" w:hint="eastAsia"/>
          <w:b/>
          <w:sz w:val="36"/>
          <w:szCs w:val="36"/>
        </w:rPr>
        <w:t>變更</w:t>
      </w:r>
    </w:p>
    <w:tbl>
      <w:tblPr>
        <w:tblW w:w="9498" w:type="dxa"/>
        <w:tblCellMar>
          <w:left w:w="28" w:type="dxa"/>
          <w:right w:w="28" w:type="dxa"/>
        </w:tblCellMar>
        <w:tblLook w:val="04A0"/>
      </w:tblPr>
      <w:tblGrid>
        <w:gridCol w:w="1701"/>
        <w:gridCol w:w="2410"/>
        <w:gridCol w:w="5387"/>
      </w:tblGrid>
      <w:tr w:rsidR="00AF4024" w:rsidRPr="00AF4024" w:rsidTr="00AF4024">
        <w:trPr>
          <w:trHeight w:val="33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4024" w:rsidRPr="00AF4024" w:rsidRDefault="00AF4024" w:rsidP="00AF4024">
            <w:pPr>
              <w:widowControl/>
              <w:spacing w:before="100" w:beforeAutospacing="1" w:after="100" w:afterAutospacing="1" w:line="560" w:lineRule="exac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AF4024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召集人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4024" w:rsidRPr="00AF4024" w:rsidRDefault="00D35C85" w:rsidP="00AF4024">
            <w:pPr>
              <w:widowControl/>
              <w:spacing w:before="100" w:beforeAutospacing="1" w:after="100" w:afterAutospacing="1" w:line="560" w:lineRule="exac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陳光復</w:t>
            </w:r>
            <w:r w:rsidR="00AF4024" w:rsidRPr="00AF4024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縣長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4024" w:rsidRPr="00AF4024" w:rsidRDefault="00AF4024" w:rsidP="00AF4024">
            <w:pPr>
              <w:widowControl/>
              <w:spacing w:before="100" w:beforeAutospacing="1" w:after="100" w:afterAutospacing="1" w:line="560" w:lineRule="exact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  <w:r w:rsidRPr="00AF4024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澎湖縣政府</w:t>
            </w:r>
          </w:p>
        </w:tc>
      </w:tr>
      <w:tr w:rsidR="00AF4024" w:rsidRPr="00AF4024" w:rsidTr="00AF4024">
        <w:trPr>
          <w:trHeight w:val="33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4024" w:rsidRPr="00AF4024" w:rsidRDefault="00AF4024" w:rsidP="00AF4024">
            <w:pPr>
              <w:widowControl/>
              <w:spacing w:before="100" w:beforeAutospacing="1" w:after="100" w:afterAutospacing="1" w:line="560" w:lineRule="exac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AF4024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副召集人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4024" w:rsidRPr="00AF4024" w:rsidRDefault="00D35C85" w:rsidP="00AF4024">
            <w:pPr>
              <w:widowControl/>
              <w:spacing w:before="100" w:beforeAutospacing="1" w:after="100" w:afterAutospacing="1" w:line="560" w:lineRule="exac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陳高樑</w:t>
            </w:r>
            <w:r w:rsidR="00AF4024" w:rsidRPr="00AF4024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局長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4024" w:rsidRPr="00AF4024" w:rsidRDefault="00AF4024" w:rsidP="00AF4024">
            <w:pPr>
              <w:spacing w:before="100" w:beforeAutospacing="1" w:after="100" w:afterAutospacing="1" w:line="560" w:lineRule="exact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  <w:r w:rsidRPr="00AF4024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澎湖縣政府農漁局</w:t>
            </w:r>
          </w:p>
        </w:tc>
      </w:tr>
      <w:tr w:rsidR="00AF4024" w:rsidRPr="00AF4024" w:rsidTr="00AF4024">
        <w:trPr>
          <w:trHeight w:val="33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4024" w:rsidRPr="00AF4024" w:rsidRDefault="00AF4024" w:rsidP="00AF4024">
            <w:pPr>
              <w:widowControl/>
              <w:spacing w:before="100" w:beforeAutospacing="1" w:after="100" w:afterAutospacing="1" w:line="560" w:lineRule="exac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AF4024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委員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4024" w:rsidRPr="00AF4024" w:rsidRDefault="00AF4024" w:rsidP="00AF4024">
            <w:pPr>
              <w:widowControl/>
              <w:spacing w:before="100" w:beforeAutospacing="1" w:after="100" w:afterAutospacing="1" w:line="560" w:lineRule="exac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AF4024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洪進業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4024" w:rsidRPr="00AF4024" w:rsidRDefault="00AF4024" w:rsidP="00AF4024">
            <w:pPr>
              <w:spacing w:before="100" w:beforeAutospacing="1" w:after="100" w:afterAutospacing="1" w:line="560" w:lineRule="exact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  <w:r w:rsidRPr="00AF4024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澎湖縣政府文化局</w:t>
            </w:r>
          </w:p>
        </w:tc>
      </w:tr>
      <w:tr w:rsidR="00AF4024" w:rsidRPr="00AF4024" w:rsidTr="00AF4024">
        <w:trPr>
          <w:trHeight w:val="33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4024" w:rsidRPr="00AF4024" w:rsidRDefault="00AF4024" w:rsidP="00AF4024">
            <w:pPr>
              <w:widowControl/>
              <w:spacing w:before="100" w:beforeAutospacing="1" w:after="100" w:afterAutospacing="1" w:line="560" w:lineRule="exac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AF4024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委員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4024" w:rsidRPr="00AF4024" w:rsidRDefault="00AF4024" w:rsidP="00AF4024">
            <w:pPr>
              <w:widowControl/>
              <w:spacing w:before="100" w:beforeAutospacing="1" w:after="100" w:afterAutospacing="1" w:line="560" w:lineRule="exac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AF4024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洪志光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4024" w:rsidRPr="00AF4024" w:rsidRDefault="00AF4024" w:rsidP="00AF4024">
            <w:pPr>
              <w:spacing w:before="100" w:beforeAutospacing="1" w:after="100" w:afterAutospacing="1" w:line="560" w:lineRule="exact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  <w:r w:rsidRPr="00AF4024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交通部觀光局澎湖國家風景管理處</w:t>
            </w:r>
          </w:p>
        </w:tc>
      </w:tr>
      <w:tr w:rsidR="00AF4024" w:rsidRPr="00AF4024" w:rsidTr="00AF4024">
        <w:trPr>
          <w:trHeight w:val="33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4024" w:rsidRPr="00AF4024" w:rsidRDefault="00AF4024" w:rsidP="00AF4024">
            <w:pPr>
              <w:widowControl/>
              <w:spacing w:before="100" w:beforeAutospacing="1" w:after="100" w:afterAutospacing="1" w:line="560" w:lineRule="exac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AF4024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委員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4024" w:rsidRPr="00AF4024" w:rsidRDefault="00AF4024" w:rsidP="00AF4024">
            <w:pPr>
              <w:widowControl/>
              <w:spacing w:before="100" w:beforeAutospacing="1" w:after="100" w:afterAutospacing="1" w:line="560" w:lineRule="exac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AF4024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李素馨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4024" w:rsidRPr="00AF4024" w:rsidRDefault="00AF4024" w:rsidP="00AF4024">
            <w:pPr>
              <w:spacing w:before="100" w:beforeAutospacing="1" w:after="100" w:afterAutospacing="1" w:line="560" w:lineRule="exact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  <w:r w:rsidRPr="00AF4024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國立臺灣師範大學地理學系</w:t>
            </w:r>
          </w:p>
        </w:tc>
      </w:tr>
      <w:tr w:rsidR="00AF4024" w:rsidRPr="00AF4024" w:rsidTr="00AF4024">
        <w:trPr>
          <w:trHeight w:val="33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4024" w:rsidRPr="00AF4024" w:rsidRDefault="00AF4024" w:rsidP="00AF4024">
            <w:pPr>
              <w:widowControl/>
              <w:spacing w:before="100" w:beforeAutospacing="1" w:after="100" w:afterAutospacing="1" w:line="560" w:lineRule="exac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AF4024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委員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4024" w:rsidRPr="00AF4024" w:rsidRDefault="00AF4024" w:rsidP="00AF4024">
            <w:pPr>
              <w:widowControl/>
              <w:spacing w:before="100" w:beforeAutospacing="1" w:after="100" w:afterAutospacing="1" w:line="560" w:lineRule="exac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AF4024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于錫亮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4024" w:rsidRPr="00AF4024" w:rsidRDefault="00AF4024" w:rsidP="00AF4024">
            <w:pPr>
              <w:spacing w:before="100" w:beforeAutospacing="1" w:after="100" w:afterAutospacing="1" w:line="560" w:lineRule="exact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  <w:r w:rsidRPr="00AF4024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國立澎湖科技大學</w:t>
            </w:r>
          </w:p>
        </w:tc>
      </w:tr>
      <w:tr w:rsidR="00AF4024" w:rsidRPr="00AF4024" w:rsidTr="00AF4024">
        <w:trPr>
          <w:trHeight w:val="33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4024" w:rsidRPr="00AF4024" w:rsidRDefault="00AF4024" w:rsidP="00AF4024">
            <w:pPr>
              <w:widowControl/>
              <w:spacing w:before="100" w:beforeAutospacing="1" w:after="100" w:afterAutospacing="1" w:line="560" w:lineRule="exac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AF4024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委員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4024" w:rsidRPr="00AF4024" w:rsidRDefault="00AF4024" w:rsidP="00AF4024">
            <w:pPr>
              <w:widowControl/>
              <w:spacing w:before="100" w:beforeAutospacing="1" w:after="100" w:afterAutospacing="1" w:line="560" w:lineRule="exac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AF4024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何立德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4024" w:rsidRPr="00AF4024" w:rsidRDefault="00AF4024" w:rsidP="00AF4024">
            <w:pPr>
              <w:spacing w:before="100" w:beforeAutospacing="1" w:after="100" w:afterAutospacing="1" w:line="560" w:lineRule="exact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  <w:r w:rsidRPr="00AF4024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國立高雄師範大學地理學系</w:t>
            </w:r>
          </w:p>
        </w:tc>
      </w:tr>
      <w:tr w:rsidR="00AF4024" w:rsidRPr="00AF4024" w:rsidTr="00AF4024">
        <w:trPr>
          <w:trHeight w:val="33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4024" w:rsidRPr="00AF4024" w:rsidRDefault="00AF4024" w:rsidP="00AF4024">
            <w:pPr>
              <w:widowControl/>
              <w:spacing w:before="100" w:beforeAutospacing="1" w:after="100" w:afterAutospacing="1" w:line="560" w:lineRule="exac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AF4024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委員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4024" w:rsidRPr="00AF4024" w:rsidRDefault="00AF4024" w:rsidP="00AF4024">
            <w:pPr>
              <w:widowControl/>
              <w:spacing w:before="100" w:beforeAutospacing="1" w:after="100" w:afterAutospacing="1" w:line="560" w:lineRule="exac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AF4024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林俊全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4024" w:rsidRPr="00AF4024" w:rsidRDefault="00AF4024" w:rsidP="00AF4024">
            <w:pPr>
              <w:spacing w:before="100" w:beforeAutospacing="1" w:after="100" w:afterAutospacing="1" w:line="560" w:lineRule="exact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  <w:r w:rsidRPr="00AF4024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國立臺灣大學地理環境資源學系</w:t>
            </w:r>
          </w:p>
        </w:tc>
      </w:tr>
      <w:tr w:rsidR="00AF4024" w:rsidRPr="00AF4024" w:rsidTr="00AF4024">
        <w:trPr>
          <w:trHeight w:val="33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4024" w:rsidRPr="00AF4024" w:rsidRDefault="00AF4024" w:rsidP="00AF4024">
            <w:pPr>
              <w:widowControl/>
              <w:spacing w:before="100" w:beforeAutospacing="1" w:after="100" w:afterAutospacing="1" w:line="560" w:lineRule="exac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AF4024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委員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4024" w:rsidRPr="00AF4024" w:rsidRDefault="00AF4024" w:rsidP="00AF4024">
            <w:pPr>
              <w:widowControl/>
              <w:spacing w:before="100" w:beforeAutospacing="1" w:after="100" w:afterAutospacing="1" w:line="560" w:lineRule="exac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AF4024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宋聖榮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4024" w:rsidRPr="00AF4024" w:rsidRDefault="00AF4024" w:rsidP="00AF4024">
            <w:pPr>
              <w:spacing w:before="100" w:beforeAutospacing="1" w:after="100" w:afterAutospacing="1" w:line="560" w:lineRule="exact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  <w:r w:rsidRPr="00AF4024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國立臺灣大學地質科學系</w:t>
            </w:r>
          </w:p>
        </w:tc>
      </w:tr>
      <w:tr w:rsidR="00AF4024" w:rsidRPr="00AF4024" w:rsidTr="00AF4024">
        <w:trPr>
          <w:trHeight w:val="33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4024" w:rsidRPr="00AF4024" w:rsidRDefault="00AF4024" w:rsidP="00AF4024">
            <w:pPr>
              <w:widowControl/>
              <w:spacing w:before="100" w:beforeAutospacing="1" w:after="100" w:afterAutospacing="1" w:line="560" w:lineRule="exac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AF4024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委員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4024" w:rsidRPr="00AF4024" w:rsidRDefault="00AF4024" w:rsidP="00AF4024">
            <w:pPr>
              <w:widowControl/>
              <w:spacing w:before="100" w:beforeAutospacing="1" w:after="100" w:afterAutospacing="1" w:line="560" w:lineRule="exac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AF4024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蔡慧敏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4024" w:rsidRPr="00AF4024" w:rsidRDefault="00AF4024" w:rsidP="00AF4024">
            <w:pPr>
              <w:spacing w:before="100" w:beforeAutospacing="1" w:after="100" w:afterAutospacing="1" w:line="560" w:lineRule="exact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  <w:r w:rsidRPr="00AF4024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國立臺灣師範大學環境教育研究所</w:t>
            </w:r>
          </w:p>
        </w:tc>
      </w:tr>
      <w:tr w:rsidR="00AF4024" w:rsidRPr="00AF4024" w:rsidTr="00AF4024">
        <w:trPr>
          <w:trHeight w:val="33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4024" w:rsidRPr="00AF4024" w:rsidRDefault="00AF4024" w:rsidP="00AF4024">
            <w:pPr>
              <w:widowControl/>
              <w:spacing w:before="100" w:beforeAutospacing="1" w:after="100" w:afterAutospacing="1" w:line="560" w:lineRule="exac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AF4024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委員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4024" w:rsidRPr="00AF4024" w:rsidRDefault="00AF4024" w:rsidP="00AF4024">
            <w:pPr>
              <w:widowControl/>
              <w:spacing w:before="100" w:beforeAutospacing="1" w:after="100" w:afterAutospacing="1" w:line="560" w:lineRule="exac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AF4024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呂政豪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4024" w:rsidRPr="00AF4024" w:rsidRDefault="00AF4024" w:rsidP="00AF4024">
            <w:pPr>
              <w:spacing w:before="100" w:beforeAutospacing="1" w:after="100" w:afterAutospacing="1" w:line="560" w:lineRule="exact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  <w:r w:rsidRPr="00AF4024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國立澎湖科技大學</w:t>
            </w:r>
          </w:p>
        </w:tc>
      </w:tr>
      <w:tr w:rsidR="00AF4024" w:rsidRPr="00AF4024" w:rsidTr="00AF4024">
        <w:trPr>
          <w:trHeight w:val="33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4024" w:rsidRPr="00AF4024" w:rsidRDefault="00AF4024" w:rsidP="00AF4024">
            <w:pPr>
              <w:widowControl/>
              <w:spacing w:before="100" w:beforeAutospacing="1" w:after="100" w:afterAutospacing="1" w:line="560" w:lineRule="exac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AF4024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委員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4024" w:rsidRPr="00AF4024" w:rsidRDefault="00AF4024" w:rsidP="00AF4024">
            <w:pPr>
              <w:widowControl/>
              <w:spacing w:before="100" w:beforeAutospacing="1" w:after="100" w:afterAutospacing="1" w:line="560" w:lineRule="exac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AF4024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盧乙嘉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4024" w:rsidRPr="00AF4024" w:rsidRDefault="00AF4024" w:rsidP="0083759C">
            <w:pPr>
              <w:spacing w:before="100" w:beforeAutospacing="1" w:after="100" w:afterAutospacing="1" w:line="560" w:lineRule="exact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  <w:r w:rsidRPr="00AF4024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國立</w:t>
            </w:r>
            <w:r w:rsidR="0083759C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中央</w:t>
            </w:r>
            <w:r w:rsidRPr="00AF4024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大學</w:t>
            </w:r>
            <w:r w:rsidR="0083759C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應用地質研究所</w:t>
            </w:r>
          </w:p>
        </w:tc>
      </w:tr>
      <w:tr w:rsidR="00D35C85" w:rsidRPr="00AF4024" w:rsidTr="00AF4024">
        <w:trPr>
          <w:trHeight w:val="33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C85" w:rsidRPr="00AF4024" w:rsidRDefault="00D35C85" w:rsidP="00D35C85">
            <w:pPr>
              <w:widowControl/>
              <w:spacing w:before="100" w:beforeAutospacing="1" w:after="100" w:afterAutospacing="1" w:line="560" w:lineRule="exac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AF4024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委員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5C85" w:rsidRPr="00AF4024" w:rsidRDefault="00D35C85" w:rsidP="00D35C85">
            <w:pPr>
              <w:widowControl/>
              <w:spacing w:before="100" w:beforeAutospacing="1" w:after="100" w:afterAutospacing="1" w:line="560" w:lineRule="exac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proofErr w:type="gramStart"/>
            <w:r w:rsidRPr="00D35C85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游</w:t>
            </w:r>
            <w:proofErr w:type="gramEnd"/>
            <w:r w:rsidRPr="00D35C85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能</w:t>
            </w:r>
            <w:proofErr w:type="gramStart"/>
            <w:r w:rsidRPr="00D35C85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悌</w:t>
            </w:r>
            <w:proofErr w:type="gramEnd"/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D35C85" w:rsidRPr="00AF4024" w:rsidRDefault="00D35C85" w:rsidP="00D35C85">
            <w:pPr>
              <w:widowControl/>
              <w:spacing w:before="100" w:beforeAutospacing="1" w:after="100" w:afterAutospacing="1" w:line="560" w:lineRule="exac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AF4024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國立</w:t>
            </w:r>
            <w:r w:rsidRPr="00D35C85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清華大學通識教育中心</w:t>
            </w:r>
          </w:p>
        </w:tc>
      </w:tr>
      <w:tr w:rsidR="00D35C85" w:rsidRPr="00AF4024" w:rsidTr="00D35C85">
        <w:trPr>
          <w:trHeight w:val="33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35C85" w:rsidRPr="00AF4024" w:rsidRDefault="00D35C85" w:rsidP="00D35C85">
            <w:pPr>
              <w:widowControl/>
              <w:spacing w:before="100" w:beforeAutospacing="1" w:after="100" w:afterAutospacing="1" w:line="560" w:lineRule="exac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AF4024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委員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5C85" w:rsidRPr="00AF4024" w:rsidRDefault="00D35C85" w:rsidP="00D35C85">
            <w:pPr>
              <w:widowControl/>
              <w:spacing w:before="100" w:beforeAutospacing="1" w:after="100" w:afterAutospacing="1" w:line="560" w:lineRule="exac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AF4024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洪國雄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D35C85" w:rsidRPr="00AF4024" w:rsidRDefault="00D35C85" w:rsidP="00D35C85">
            <w:pPr>
              <w:widowControl/>
              <w:spacing w:before="100" w:beforeAutospacing="1" w:after="100" w:afterAutospacing="1" w:line="560" w:lineRule="exac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AF4024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澎湖在地退休老師</w:t>
            </w:r>
          </w:p>
        </w:tc>
      </w:tr>
      <w:tr w:rsidR="00D35C85" w:rsidRPr="00AF4024" w:rsidTr="00D35C85">
        <w:trPr>
          <w:trHeight w:val="33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35C85" w:rsidRPr="00AF4024" w:rsidRDefault="00D35C85" w:rsidP="00D35C85">
            <w:pPr>
              <w:widowControl/>
              <w:spacing w:before="100" w:beforeAutospacing="1" w:after="100" w:afterAutospacing="1" w:line="560" w:lineRule="exac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AF4024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委員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5C85" w:rsidRPr="00AF4024" w:rsidRDefault="00D35C85" w:rsidP="00D35C85">
            <w:pPr>
              <w:widowControl/>
              <w:spacing w:before="100" w:beforeAutospacing="1" w:after="100" w:afterAutospacing="1" w:line="560" w:lineRule="exac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AF4024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林長興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D35C85" w:rsidRPr="00AF4024" w:rsidRDefault="00D35C85" w:rsidP="00D35C85">
            <w:pPr>
              <w:widowControl/>
              <w:spacing w:before="100" w:beforeAutospacing="1" w:after="100" w:afterAutospacing="1" w:line="560" w:lineRule="exac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AF4024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澎湖在地退休老師</w:t>
            </w:r>
          </w:p>
        </w:tc>
      </w:tr>
      <w:tr w:rsidR="00D35C85" w:rsidRPr="00AF4024" w:rsidTr="00AF4024">
        <w:trPr>
          <w:trHeight w:val="33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C85" w:rsidRPr="00AF4024" w:rsidRDefault="00D35C85" w:rsidP="00D35C85">
            <w:pPr>
              <w:widowControl/>
              <w:spacing w:before="100" w:beforeAutospacing="1" w:after="100" w:afterAutospacing="1" w:line="560" w:lineRule="exac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AF4024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委員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5C85" w:rsidRPr="00AF4024" w:rsidRDefault="00D35C85" w:rsidP="00D35C85">
            <w:pPr>
              <w:widowControl/>
              <w:spacing w:before="100" w:beforeAutospacing="1" w:after="100" w:afterAutospacing="1" w:line="560" w:lineRule="exac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AF4024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鄭明源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D35C85" w:rsidRPr="00AF4024" w:rsidRDefault="00D35C85" w:rsidP="00D35C85">
            <w:pPr>
              <w:widowControl/>
              <w:spacing w:before="100" w:beforeAutospacing="1" w:after="100" w:afterAutospacing="1" w:line="560" w:lineRule="exac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AF4024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土木技師</w:t>
            </w:r>
          </w:p>
        </w:tc>
      </w:tr>
      <w:tr w:rsidR="00D35C85" w:rsidRPr="00AF4024" w:rsidTr="00AF4024">
        <w:trPr>
          <w:trHeight w:val="33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C85" w:rsidRPr="00AF4024" w:rsidRDefault="00D35C85" w:rsidP="00D35C85">
            <w:pPr>
              <w:widowControl/>
              <w:spacing w:before="100" w:beforeAutospacing="1" w:after="100" w:afterAutospacing="1" w:line="560" w:lineRule="exac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AF4024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委員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5C85" w:rsidRPr="00AF4024" w:rsidRDefault="00D35C85" w:rsidP="00D35C85">
            <w:pPr>
              <w:widowControl/>
              <w:spacing w:before="100" w:beforeAutospacing="1" w:after="100" w:afterAutospacing="1" w:line="560" w:lineRule="exac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AF4024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顏一勤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D35C85" w:rsidRPr="00AF4024" w:rsidRDefault="00D35C85" w:rsidP="00D35C85">
            <w:pPr>
              <w:widowControl/>
              <w:spacing w:before="100" w:beforeAutospacing="1" w:after="100" w:afterAutospacing="1" w:line="560" w:lineRule="exac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AF4024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地質技師</w:t>
            </w:r>
          </w:p>
        </w:tc>
      </w:tr>
      <w:tr w:rsidR="00D35C85" w:rsidRPr="00AF4024" w:rsidTr="00D35C85">
        <w:trPr>
          <w:trHeight w:val="33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35C85" w:rsidRPr="00AF4024" w:rsidRDefault="00D35C85" w:rsidP="00D35C85">
            <w:pPr>
              <w:widowControl/>
              <w:spacing w:before="100" w:beforeAutospacing="1" w:after="100" w:afterAutospacing="1" w:line="560" w:lineRule="exac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5C85" w:rsidRPr="00AF4024" w:rsidRDefault="00D35C85" w:rsidP="00D35C85">
            <w:pPr>
              <w:widowControl/>
              <w:spacing w:before="100" w:beforeAutospacing="1" w:after="100" w:afterAutospacing="1" w:line="560" w:lineRule="exac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D35C85" w:rsidRPr="00AF4024" w:rsidRDefault="00D35C85" w:rsidP="00D35C85">
            <w:pPr>
              <w:widowControl/>
              <w:spacing w:before="100" w:beforeAutospacing="1" w:after="100" w:afterAutospacing="1" w:line="560" w:lineRule="exac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</w:p>
        </w:tc>
      </w:tr>
    </w:tbl>
    <w:p w:rsidR="00AF4024" w:rsidRDefault="00AF4024" w:rsidP="00AF4024">
      <w:pPr>
        <w:rPr>
          <w:rFonts w:ascii="標楷體" w:eastAsia="標楷體" w:hAnsi="標楷體"/>
          <w:sz w:val="40"/>
          <w:szCs w:val="40"/>
        </w:rPr>
      </w:pPr>
    </w:p>
    <w:p w:rsidR="00AF4024" w:rsidRPr="00AF4024" w:rsidRDefault="00AF4024" w:rsidP="00AF4024">
      <w:pPr>
        <w:rPr>
          <w:rFonts w:ascii="標楷體" w:eastAsia="標楷體" w:hAnsi="標楷體"/>
          <w:sz w:val="40"/>
          <w:szCs w:val="40"/>
        </w:rPr>
      </w:pPr>
      <w:r>
        <w:rPr>
          <w:rFonts w:ascii="標楷體" w:eastAsia="標楷體" w:hAnsi="標楷體" w:hint="eastAsia"/>
          <w:sz w:val="40"/>
          <w:szCs w:val="40"/>
        </w:rPr>
        <w:t>任期自1</w:t>
      </w:r>
      <w:r w:rsidR="00606F39">
        <w:rPr>
          <w:rFonts w:ascii="標楷體" w:eastAsia="標楷體" w:hAnsi="標楷體" w:hint="eastAsia"/>
          <w:sz w:val="40"/>
          <w:szCs w:val="40"/>
        </w:rPr>
        <w:t>11</w:t>
      </w:r>
      <w:r>
        <w:rPr>
          <w:rFonts w:ascii="標楷體" w:eastAsia="標楷體" w:hAnsi="標楷體" w:hint="eastAsia"/>
          <w:sz w:val="40"/>
          <w:szCs w:val="40"/>
        </w:rPr>
        <w:t>年1</w:t>
      </w:r>
      <w:r w:rsidR="00742E87">
        <w:rPr>
          <w:rFonts w:ascii="標楷體" w:eastAsia="標楷體" w:hAnsi="標楷體" w:hint="eastAsia"/>
          <w:sz w:val="40"/>
          <w:szCs w:val="40"/>
        </w:rPr>
        <w:t>0</w:t>
      </w:r>
      <w:r>
        <w:rPr>
          <w:rFonts w:ascii="標楷體" w:eastAsia="標楷體" w:hAnsi="標楷體" w:hint="eastAsia"/>
          <w:sz w:val="40"/>
          <w:szCs w:val="40"/>
        </w:rPr>
        <w:t>月</w:t>
      </w:r>
      <w:r w:rsidR="00742E87">
        <w:rPr>
          <w:rFonts w:ascii="標楷體" w:eastAsia="標楷體" w:hAnsi="標楷體" w:hint="eastAsia"/>
          <w:sz w:val="40"/>
          <w:szCs w:val="40"/>
        </w:rPr>
        <w:t>3</w:t>
      </w:r>
      <w:r w:rsidR="0083759C">
        <w:rPr>
          <w:rFonts w:ascii="標楷體" w:eastAsia="標楷體" w:hAnsi="標楷體" w:hint="eastAsia"/>
          <w:sz w:val="40"/>
          <w:szCs w:val="40"/>
        </w:rPr>
        <w:t>1</w:t>
      </w:r>
      <w:r>
        <w:rPr>
          <w:rFonts w:ascii="標楷體" w:eastAsia="標楷體" w:hAnsi="標楷體" w:hint="eastAsia"/>
          <w:sz w:val="40"/>
          <w:szCs w:val="40"/>
        </w:rPr>
        <w:t>日至11</w:t>
      </w:r>
      <w:r w:rsidR="00742E87">
        <w:rPr>
          <w:rFonts w:ascii="標楷體" w:eastAsia="標楷體" w:hAnsi="標楷體" w:hint="eastAsia"/>
          <w:sz w:val="40"/>
          <w:szCs w:val="40"/>
        </w:rPr>
        <w:t>3</w:t>
      </w:r>
      <w:r>
        <w:rPr>
          <w:rFonts w:ascii="標楷體" w:eastAsia="標楷體" w:hAnsi="標楷體" w:hint="eastAsia"/>
          <w:sz w:val="40"/>
          <w:szCs w:val="40"/>
        </w:rPr>
        <w:t>年1</w:t>
      </w:r>
      <w:r w:rsidR="00742E87">
        <w:rPr>
          <w:rFonts w:ascii="標楷體" w:eastAsia="標楷體" w:hAnsi="標楷體" w:hint="eastAsia"/>
          <w:sz w:val="40"/>
          <w:szCs w:val="40"/>
        </w:rPr>
        <w:t>0</w:t>
      </w:r>
      <w:r>
        <w:rPr>
          <w:rFonts w:ascii="標楷體" w:eastAsia="標楷體" w:hAnsi="標楷體" w:hint="eastAsia"/>
          <w:sz w:val="40"/>
          <w:szCs w:val="40"/>
        </w:rPr>
        <w:t>月3</w:t>
      </w:r>
      <w:r w:rsidR="0083759C">
        <w:rPr>
          <w:rFonts w:ascii="標楷體" w:eastAsia="標楷體" w:hAnsi="標楷體" w:hint="eastAsia"/>
          <w:sz w:val="40"/>
          <w:szCs w:val="40"/>
        </w:rPr>
        <w:t>0</w:t>
      </w:r>
      <w:r>
        <w:rPr>
          <w:rFonts w:ascii="標楷體" w:eastAsia="標楷體" w:hAnsi="標楷體" w:hint="eastAsia"/>
          <w:sz w:val="40"/>
          <w:szCs w:val="40"/>
        </w:rPr>
        <w:t>日止。</w:t>
      </w:r>
    </w:p>
    <w:sectPr w:rsidR="00AF4024" w:rsidRPr="00AF4024" w:rsidSect="00AF4024">
      <w:pgSz w:w="11906" w:h="16838"/>
      <w:pgMar w:top="1440" w:right="1134" w:bottom="1440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019E2" w:rsidRDefault="007019E2" w:rsidP="0080282E">
      <w:r>
        <w:separator/>
      </w:r>
    </w:p>
  </w:endnote>
  <w:endnote w:type="continuationSeparator" w:id="0">
    <w:p w:rsidR="007019E2" w:rsidRDefault="007019E2" w:rsidP="0080282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019E2" w:rsidRDefault="007019E2" w:rsidP="0080282E">
      <w:r>
        <w:separator/>
      </w:r>
    </w:p>
  </w:footnote>
  <w:footnote w:type="continuationSeparator" w:id="0">
    <w:p w:rsidR="007019E2" w:rsidRDefault="007019E2" w:rsidP="0080282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F4024"/>
    <w:rsid w:val="001148E8"/>
    <w:rsid w:val="00606F39"/>
    <w:rsid w:val="006F1F58"/>
    <w:rsid w:val="007019E2"/>
    <w:rsid w:val="00742E87"/>
    <w:rsid w:val="0080282E"/>
    <w:rsid w:val="00804BD6"/>
    <w:rsid w:val="0083759C"/>
    <w:rsid w:val="00AF4024"/>
    <w:rsid w:val="00B159E8"/>
    <w:rsid w:val="00D35C85"/>
    <w:rsid w:val="00EF69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1F5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4BD6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804BD6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semiHidden/>
    <w:unhideWhenUsed/>
    <w:rsid w:val="0080282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semiHidden/>
    <w:rsid w:val="0080282E"/>
    <w:rPr>
      <w:sz w:val="20"/>
      <w:szCs w:val="20"/>
    </w:rPr>
  </w:style>
  <w:style w:type="paragraph" w:styleId="a7">
    <w:name w:val="footer"/>
    <w:basedOn w:val="a"/>
    <w:link w:val="a8"/>
    <w:uiPriority w:val="99"/>
    <w:semiHidden/>
    <w:unhideWhenUsed/>
    <w:rsid w:val="0080282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semiHidden/>
    <w:rsid w:val="0080282E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071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1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5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58</Words>
  <Characters>337</Characters>
  <Application>Microsoft Office Word</Application>
  <DocSecurity>0</DocSecurity>
  <Lines>2</Lines>
  <Paragraphs>1</Paragraphs>
  <ScaleCrop>false</ScaleCrop>
  <Company/>
  <LinksUpToDate>false</LinksUpToDate>
  <CharactersWithSpaces>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fm00920</cp:lastModifiedBy>
  <cp:revision>7</cp:revision>
  <cp:lastPrinted>2022-08-04T07:11:00Z</cp:lastPrinted>
  <dcterms:created xsi:type="dcterms:W3CDTF">2022-08-04T07:13:00Z</dcterms:created>
  <dcterms:modified xsi:type="dcterms:W3CDTF">2023-09-25T03:40:00Z</dcterms:modified>
</cp:coreProperties>
</file>