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0C73FE" w:rsidRDefault="00D92BD1" w:rsidP="00B5527B">
      <w:pPr>
        <w:adjustRightInd w:val="0"/>
        <w:snapToGrid w:val="0"/>
        <w:spacing w:line="32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ED7A1C" w:rsidRDefault="00D92BD1" w:rsidP="00B5527B">
      <w:pPr>
        <w:adjustRightInd w:val="0"/>
        <w:snapToGrid w:val="0"/>
        <w:spacing w:line="320" w:lineRule="exact"/>
        <w:jc w:val="center"/>
        <w:rPr>
          <w:rFonts w:ascii="標楷體" w:eastAsia="標楷體" w:hAnsi="標楷體"/>
          <w:b/>
          <w:szCs w:val="24"/>
        </w:rPr>
      </w:pPr>
      <w:r w:rsidRPr="00ED7A1C">
        <w:rPr>
          <w:rFonts w:ascii="標楷體" w:eastAsia="標楷體" w:hAnsi="標楷體"/>
          <w:b/>
          <w:szCs w:val="24"/>
        </w:rPr>
        <w:t>(</w:t>
      </w:r>
      <w:r w:rsidR="00ED7A1C" w:rsidRPr="00ED7A1C">
        <w:rPr>
          <w:rFonts w:ascii="標楷體" w:eastAsia="標楷體" w:hAnsi="標楷體" w:hint="eastAsia"/>
          <w:b/>
          <w:spacing w:val="-10"/>
          <w:szCs w:val="24"/>
        </w:rPr>
        <w:t>結婚人數按婚姻類型、性別、單一年齡、五歲年齡及初婚、再婚分（按發生日期）</w:t>
      </w:r>
      <w:r w:rsidRPr="00ED7A1C">
        <w:rPr>
          <w:rFonts w:ascii="標楷體" w:eastAsia="標楷體" w:hAnsi="標楷體"/>
          <w:b/>
          <w:szCs w:val="24"/>
        </w:rPr>
        <w:t>)</w:t>
      </w:r>
    </w:p>
    <w:p w:rsidR="008348D9" w:rsidRDefault="005A04CC" w:rsidP="00B5527B">
      <w:pPr>
        <w:adjustRightInd w:val="0"/>
        <w:snapToGrid w:val="0"/>
        <w:spacing w:line="320" w:lineRule="exact"/>
        <w:rPr>
          <w:rFonts w:eastAsia="標楷體" w:hAnsi="標楷體"/>
          <w:szCs w:val="24"/>
        </w:rPr>
      </w:pPr>
      <w:r>
        <w:rPr>
          <w:rFonts w:eastAsia="標楷體" w:hint="eastAsia"/>
          <w:bCs/>
          <w:szCs w:val="24"/>
        </w:rPr>
        <w:t>資料種類：</w:t>
      </w:r>
      <w:r w:rsidR="00B5527B">
        <w:rPr>
          <w:rFonts w:eastAsia="標楷體" w:hint="eastAsia"/>
          <w:bCs/>
          <w:szCs w:val="24"/>
          <w:lang w:eastAsia="zh-HK"/>
        </w:rPr>
        <w:t>婚姻</w:t>
      </w:r>
      <w:r w:rsidR="008348D9">
        <w:rPr>
          <w:rFonts w:eastAsia="標楷體" w:hAnsi="標楷體" w:hint="eastAsia"/>
          <w:szCs w:val="24"/>
        </w:rPr>
        <w:t>統計</w:t>
      </w:r>
    </w:p>
    <w:p w:rsidR="00ED7A1C" w:rsidRPr="00ED7A1C" w:rsidRDefault="005A04CC" w:rsidP="00ED7A1C">
      <w:pPr>
        <w:adjustRightInd w:val="0"/>
        <w:snapToGrid w:val="0"/>
        <w:spacing w:line="320" w:lineRule="exact"/>
        <w:rPr>
          <w:rFonts w:eastAsia="標楷體"/>
          <w:b/>
          <w:szCs w:val="24"/>
        </w:rPr>
      </w:pPr>
      <w:r>
        <w:rPr>
          <w:rFonts w:eastAsia="標楷體" w:hint="eastAsia"/>
          <w:bCs/>
          <w:szCs w:val="24"/>
        </w:rPr>
        <w:t>資料項目：</w:t>
      </w:r>
      <w:r w:rsidR="00ED7A1C" w:rsidRPr="00ED7A1C">
        <w:rPr>
          <w:rFonts w:eastAsia="標楷體" w:hint="eastAsia"/>
          <w:spacing w:val="-10"/>
          <w:szCs w:val="24"/>
        </w:rPr>
        <w:t>結婚人數按婚姻類型、性別、單一年齡、五歲年齡及初婚、再婚分（按發生日期）</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3C5E2B" w:rsidRPr="003C5E2B">
        <w:rPr>
          <w:rFonts w:eastAsia="標楷體" w:hint="eastAsia"/>
          <w:szCs w:val="24"/>
        </w:rPr>
        <w:t>人</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33CF" w:rsidRDefault="007733CF" w:rsidP="00562977">
      <w:r>
        <w:separator/>
      </w:r>
    </w:p>
  </w:endnote>
  <w:endnote w:type="continuationSeparator" w:id="0">
    <w:p w:rsidR="007733CF" w:rsidRDefault="007733CF"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33CF" w:rsidRDefault="007733CF" w:rsidP="00562977">
      <w:r>
        <w:separator/>
      </w:r>
    </w:p>
  </w:footnote>
  <w:footnote w:type="continuationSeparator" w:id="0">
    <w:p w:rsidR="007733CF" w:rsidRDefault="007733CF"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648F7"/>
    <w:rsid w:val="000A029D"/>
    <w:rsid w:val="000B4CEC"/>
    <w:rsid w:val="000C73FE"/>
    <w:rsid w:val="000F5813"/>
    <w:rsid w:val="0013327E"/>
    <w:rsid w:val="00153743"/>
    <w:rsid w:val="00162725"/>
    <w:rsid w:val="001C0AF4"/>
    <w:rsid w:val="00264F6F"/>
    <w:rsid w:val="002B10DE"/>
    <w:rsid w:val="002D582C"/>
    <w:rsid w:val="002E79D4"/>
    <w:rsid w:val="003023B9"/>
    <w:rsid w:val="00357041"/>
    <w:rsid w:val="003863D4"/>
    <w:rsid w:val="00390BFA"/>
    <w:rsid w:val="003A13D4"/>
    <w:rsid w:val="003B4D13"/>
    <w:rsid w:val="003C5E2B"/>
    <w:rsid w:val="00415E45"/>
    <w:rsid w:val="0050420C"/>
    <w:rsid w:val="005214CB"/>
    <w:rsid w:val="00527A3C"/>
    <w:rsid w:val="0055349D"/>
    <w:rsid w:val="00562977"/>
    <w:rsid w:val="005A04CC"/>
    <w:rsid w:val="005B27E5"/>
    <w:rsid w:val="00624B6E"/>
    <w:rsid w:val="006E0003"/>
    <w:rsid w:val="006E12BA"/>
    <w:rsid w:val="006F11E3"/>
    <w:rsid w:val="00714157"/>
    <w:rsid w:val="0072199C"/>
    <w:rsid w:val="0076220C"/>
    <w:rsid w:val="007733CF"/>
    <w:rsid w:val="007F4CCC"/>
    <w:rsid w:val="008348D9"/>
    <w:rsid w:val="00847219"/>
    <w:rsid w:val="00853165"/>
    <w:rsid w:val="00896100"/>
    <w:rsid w:val="008A7A81"/>
    <w:rsid w:val="009124D6"/>
    <w:rsid w:val="00957606"/>
    <w:rsid w:val="00A27469"/>
    <w:rsid w:val="00A73860"/>
    <w:rsid w:val="00AC282B"/>
    <w:rsid w:val="00B5527B"/>
    <w:rsid w:val="00B8500E"/>
    <w:rsid w:val="00BB389C"/>
    <w:rsid w:val="00BE763E"/>
    <w:rsid w:val="00CC1FBB"/>
    <w:rsid w:val="00CC22AA"/>
    <w:rsid w:val="00CD0D8D"/>
    <w:rsid w:val="00CF18C0"/>
    <w:rsid w:val="00CF49C6"/>
    <w:rsid w:val="00D22D1F"/>
    <w:rsid w:val="00D42241"/>
    <w:rsid w:val="00D764CC"/>
    <w:rsid w:val="00D92BD1"/>
    <w:rsid w:val="00DA59EF"/>
    <w:rsid w:val="00DD7893"/>
    <w:rsid w:val="00E50F3D"/>
    <w:rsid w:val="00E74A04"/>
    <w:rsid w:val="00E7559C"/>
    <w:rsid w:val="00EA5EA8"/>
    <w:rsid w:val="00ED1968"/>
    <w:rsid w:val="00ED7A1C"/>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324</Words>
  <Characters>1849</Characters>
  <Application>Microsoft Office Word</Application>
  <DocSecurity>0</DocSecurity>
  <Lines>15</Lines>
  <Paragraphs>4</Paragraphs>
  <ScaleCrop>false</ScaleCrop>
  <Company/>
  <LinksUpToDate>false</LinksUpToDate>
  <CharactersWithSpaces>2169</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5</cp:revision>
  <cp:lastPrinted>2014-05-01T09:06:00Z</cp:lastPrinted>
  <dcterms:created xsi:type="dcterms:W3CDTF">2021-12-17T02:35:00Z</dcterms:created>
  <dcterms:modified xsi:type="dcterms:W3CDTF">2021-12-20T09:31:00Z</dcterms:modified>
</cp:coreProperties>
</file>