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34"/>
        <w:gridCol w:w="326"/>
        <w:gridCol w:w="2150"/>
        <w:gridCol w:w="552"/>
        <w:gridCol w:w="1851"/>
      </w:tblGrid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B03A2F" w:rsidP="001C4E8D">
            <w:pPr>
              <w:spacing w:afterLines="100" w:after="36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B03A2F"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543543DC" wp14:editId="70BBF8CD">
                      <wp:simplePos x="0" y="0"/>
                      <wp:positionH relativeFrom="column">
                        <wp:posOffset>5215255</wp:posOffset>
                      </wp:positionH>
                      <wp:positionV relativeFrom="paragraph">
                        <wp:posOffset>45085</wp:posOffset>
                      </wp:positionV>
                      <wp:extent cx="1590675" cy="29972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299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3A2F" w:rsidRDefault="00B03A2F" w:rsidP="00B03A2F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修訂日期：110/4/20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43543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10.65pt;margin-top:3.55pt;width:125.25pt;height:23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" filled="f" stroked="f">
                      <v:textbox style="mso-fit-shape-to-text:t">
                        <w:txbxContent>
                          <w:p w:rsidR="00B03A2F" w:rsidRDefault="00B03A2F" w:rsidP="00B03A2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bookmarkStart w:id="1" w:name="_GoBack"/>
                            <w:r>
                              <w:rPr>
                                <w:rFonts w:ascii="標楷體" w:eastAsia="標楷體" w:hAnsi="標楷體" w:hint="eastAsia"/>
                              </w:rPr>
                              <w:t>修訂日期：110/4/20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E8D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矯正機關收容人</w:t>
            </w:r>
            <w:r w:rsidR="00734E9F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申請印鑑登記/證明</w:t>
            </w:r>
            <w:r w:rsidR="00151F2F" w:rsidRPr="00E86B29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委任書</w:t>
            </w:r>
          </w:p>
        </w:tc>
      </w:tr>
      <w:tr w:rsidR="00151F2F" w:rsidRPr="001C4E8D" w:rsidTr="00050C15">
        <w:trPr>
          <w:trHeight w:val="454"/>
        </w:trPr>
        <w:tc>
          <w:tcPr>
            <w:tcW w:w="10081" w:type="dxa"/>
            <w:gridSpan w:val="6"/>
          </w:tcPr>
          <w:p w:rsidR="00151F2F" w:rsidRPr="00995D14" w:rsidRDefault="00151F2F" w:rsidP="004625BB">
            <w:pPr>
              <w:jc w:val="both"/>
              <w:rPr>
                <w:rFonts w:asciiTheme="minorEastAsia" w:hAnsiTheme="minorEastAsia"/>
                <w:sz w:val="26"/>
                <w:szCs w:val="26"/>
                <w:u w:val="single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本人</w:t>
            </w:r>
            <w:r w:rsidRPr="00995D14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              </w:t>
            </w:r>
            <w:r w:rsidR="004625BB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因</w:t>
            </w:r>
            <w:r w:rsidR="002C73CA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在</w:t>
            </w:r>
            <w:r w:rsidR="001C4E8D" w:rsidRPr="001C4E8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矯正機關收容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無法親自申辦，特委任</w:t>
            </w:r>
            <w:r w:rsidR="00995D14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</w:t>
            </w:r>
            <w:r w:rsidR="00995D14">
              <w:rPr>
                <w:rFonts w:asciiTheme="minorEastAsia" w:hAnsiTheme="minorEastAsia"/>
                <w:sz w:val="26"/>
                <w:szCs w:val="26"/>
                <w:u w:val="single"/>
              </w:rPr>
              <w:t xml:space="preserve">                </w:t>
            </w:r>
          </w:p>
        </w:tc>
      </w:tr>
      <w:tr w:rsidR="00151F2F" w:rsidRPr="00D8425D" w:rsidTr="00050C15">
        <w:trPr>
          <w:trHeight w:val="567"/>
        </w:trPr>
        <w:tc>
          <w:tcPr>
            <w:tcW w:w="10081" w:type="dxa"/>
            <w:gridSpan w:val="6"/>
          </w:tcPr>
          <w:p w:rsidR="00151F2F" w:rsidRPr="00D8425D" w:rsidRDefault="00151F2F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先生(女士)代為申請下列勾選事項，如有</w:t>
            </w:r>
            <w:proofErr w:type="gramStart"/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不實願負</w:t>
            </w:r>
            <w:proofErr w:type="gramEnd"/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法律責任：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 w:rsidRPr="00C34BFC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不限定用途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法院公證、提存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  <w:tc>
          <w:tcPr>
            <w:tcW w:w="2476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03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領取土地徵收補償費</w:t>
            </w:r>
          </w:p>
        </w:tc>
        <w:tc>
          <w:tcPr>
            <w:tcW w:w="4879" w:type="dxa"/>
            <w:gridSpan w:val="4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17D00" w:rsidRPr="00517D00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汰建資格讓渡</w:t>
            </w:r>
          </w:p>
        </w:tc>
        <w:tc>
          <w:tcPr>
            <w:tcW w:w="4879" w:type="dxa"/>
            <w:gridSpan w:val="4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□漁船汰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舊換新之汰建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資格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轉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讓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410541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金融機構存戶死亡、繼承人辦理存款繼承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死亡、繼承人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</w:t>
            </w:r>
            <w:r w:rsidR="0077120F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</w:tr>
      <w:tr w:rsidR="005B21DE" w:rsidRPr="00D8425D" w:rsidTr="00050C15">
        <w:trPr>
          <w:trHeight w:val="397"/>
        </w:trPr>
        <w:tc>
          <w:tcPr>
            <w:tcW w:w="10081" w:type="dxa"/>
            <w:gridSpan w:val="6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委任期間自民國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 w:rsidR="00C71FE7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="00560CCB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日至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995D14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日止</w:t>
            </w:r>
          </w:p>
        </w:tc>
      </w:tr>
      <w:tr w:rsidR="005B21DE" w:rsidRPr="00D8425D" w:rsidTr="00050C15">
        <w:trPr>
          <w:trHeight w:val="397"/>
        </w:trPr>
        <w:tc>
          <w:tcPr>
            <w:tcW w:w="2268" w:type="dxa"/>
          </w:tcPr>
          <w:p w:rsidR="005B21DE" w:rsidRPr="00E65E7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5B21DE" w:rsidRPr="001A7BB9" w:rsidRDefault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1C4E8D">
              <w:rPr>
                <w:rFonts w:asciiTheme="minorEastAsia" w:hAnsiTheme="minorEastAsia" w:hint="eastAsia"/>
                <w:sz w:val="26"/>
                <w:szCs w:val="26"/>
              </w:rPr>
              <w:t>澎湖縣</w:t>
            </w:r>
            <w:r w:rsidR="00995D14">
              <w:rPr>
                <w:rFonts w:asciiTheme="minorEastAsia" w:hAnsiTheme="minorEastAsia" w:hint="eastAsia"/>
                <w:sz w:val="26"/>
                <w:szCs w:val="26"/>
              </w:rPr>
              <w:t>馬公市</w:t>
            </w:r>
            <w:r w:rsidRPr="001C4E8D">
              <w:rPr>
                <w:rFonts w:asciiTheme="minorEastAsia" w:hAnsiTheme="minorEastAsia" w:hint="eastAsia"/>
                <w:sz w:val="26"/>
                <w:szCs w:val="26"/>
              </w:rPr>
              <w:t>戶政事務所</w:t>
            </w:r>
          </w:p>
        </w:tc>
        <w:tc>
          <w:tcPr>
            <w:tcW w:w="2403" w:type="dxa"/>
            <w:gridSpan w:val="2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E65E79" w:rsidRPr="00D8425D" w:rsidTr="00050C15">
        <w:trPr>
          <w:trHeight w:val="397"/>
        </w:trPr>
        <w:tc>
          <w:tcPr>
            <w:tcW w:w="10081" w:type="dxa"/>
            <w:gridSpan w:val="6"/>
          </w:tcPr>
          <w:p w:rsidR="00E65E79" w:rsidRPr="001A7BB9" w:rsidRDefault="00E65E79" w:rsidP="001C4E8D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</w:p>
        </w:tc>
      </w:tr>
      <w:tr w:rsidR="00E65E79" w:rsidRPr="00D8425D" w:rsidTr="00050C15">
        <w:trPr>
          <w:trHeight w:val="454"/>
        </w:trPr>
        <w:tc>
          <w:tcPr>
            <w:tcW w:w="10081" w:type="dxa"/>
            <w:gridSpan w:val="6"/>
          </w:tcPr>
          <w:p w:rsidR="00E65E79" w:rsidRPr="001A7BB9" w:rsidRDefault="00E65E79" w:rsidP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委任人：</w:t>
            </w:r>
            <w:r w:rsidRPr="00050C15">
              <w:rPr>
                <w:rFonts w:asciiTheme="minorEastAsia" w:hAnsiTheme="minorEastAsia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</w:t>
            </w:r>
            <w:r w:rsidR="001C4E8D">
              <w:rPr>
                <w:rFonts w:asciiTheme="minorEastAsia" w:hAnsiTheme="minorEastAsia" w:hint="eastAsia"/>
                <w:sz w:val="26"/>
                <w:szCs w:val="26"/>
              </w:rPr>
              <w:t xml:space="preserve">         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(</w:t>
            </w:r>
            <w:r w:rsidR="001C4E8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收容人簽名及捺印指印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DD088E" w:rsidRPr="00D8425D" w:rsidTr="00050C15">
        <w:trPr>
          <w:trHeight w:val="397"/>
        </w:trPr>
        <w:tc>
          <w:tcPr>
            <w:tcW w:w="5528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DD088E" w:rsidRPr="00D8425D" w:rsidTr="002C73CA">
        <w:trPr>
          <w:trHeight w:val="397"/>
        </w:trPr>
        <w:tc>
          <w:tcPr>
            <w:tcW w:w="10081" w:type="dxa"/>
            <w:gridSpan w:val="6"/>
          </w:tcPr>
          <w:p w:rsidR="00DD088E" w:rsidRPr="001A7BB9" w:rsidRDefault="00DD088E" w:rsidP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D8425D" w:rsidTr="002C73CA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924118" w:rsidRPr="00D8425D" w:rsidTr="002C73CA">
        <w:trPr>
          <w:trHeight w:val="397"/>
        </w:trPr>
        <w:tc>
          <w:tcPr>
            <w:tcW w:w="10081" w:type="dxa"/>
            <w:gridSpan w:val="6"/>
          </w:tcPr>
          <w:p w:rsidR="00924118" w:rsidRPr="001A7BB9" w:rsidRDefault="00924118" w:rsidP="00890B19">
            <w:pPr>
              <w:spacing w:beforeLines="50" w:before="180"/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受委任人：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312C61" w:rsidRPr="00D8425D" w:rsidTr="002C73CA">
        <w:trPr>
          <w:trHeight w:val="397"/>
        </w:trPr>
        <w:tc>
          <w:tcPr>
            <w:tcW w:w="5528" w:type="dxa"/>
            <w:gridSpan w:val="3"/>
          </w:tcPr>
          <w:p w:rsidR="00312C61" w:rsidRPr="001A7BB9" w:rsidRDefault="00312C61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312C61" w:rsidRPr="001A7BB9" w:rsidRDefault="00312C61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050C15" w:rsidRPr="001A7BB9" w:rsidTr="002C73CA">
        <w:trPr>
          <w:trHeight w:val="397"/>
        </w:trPr>
        <w:tc>
          <w:tcPr>
            <w:tcW w:w="10081" w:type="dxa"/>
            <w:gridSpan w:val="6"/>
          </w:tcPr>
          <w:p w:rsidR="00050C15" w:rsidRPr="001A7BB9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050C15" w:rsidTr="00050C15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474D9" w:rsidRPr="00D8425D" w:rsidTr="002C73CA">
        <w:trPr>
          <w:trHeight w:val="397"/>
        </w:trPr>
        <w:tc>
          <w:tcPr>
            <w:tcW w:w="10081" w:type="dxa"/>
            <w:gridSpan w:val="6"/>
          </w:tcPr>
          <w:p w:rsidR="002C73CA" w:rsidRDefault="00F474D9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tbl>
            <w:tblPr>
              <w:tblStyle w:val="a3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004"/>
              <w:gridCol w:w="1274"/>
              <w:gridCol w:w="742"/>
              <w:gridCol w:w="1951"/>
              <w:gridCol w:w="708"/>
              <w:gridCol w:w="2166"/>
            </w:tblGrid>
            <w:tr w:rsidR="001C4E8D" w:rsidTr="00997AA3">
              <w:tc>
                <w:tcPr>
                  <w:tcW w:w="9850" w:type="dxa"/>
                  <w:gridSpan w:val="6"/>
                  <w:vAlign w:val="center"/>
                </w:tcPr>
                <w:p w:rsidR="001C4E8D" w:rsidRDefault="001C4E8D" w:rsidP="001C4E8D">
                  <w:pPr>
                    <w:tabs>
                      <w:tab w:val="left" w:pos="1290"/>
                    </w:tabs>
                    <w:ind w:leftChars="200" w:left="480" w:rightChars="200" w:right="480"/>
                    <w:jc w:val="distribute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收容人指紋核對章</w:t>
                  </w:r>
                </w:p>
              </w:tc>
            </w:tr>
            <w:tr w:rsidR="00F41A63" w:rsidTr="00997AA3">
              <w:trPr>
                <w:trHeight w:val="900"/>
              </w:trPr>
              <w:tc>
                <w:tcPr>
                  <w:tcW w:w="3006" w:type="dxa"/>
                  <w:vMerge w:val="restart"/>
                </w:tcPr>
                <w:p w:rsidR="00F41A63" w:rsidRPr="00F41A63" w:rsidRDefault="00F41A63" w:rsidP="001C4E8D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本文件指紋係本監(院、</w:t>
                  </w:r>
                  <w:r w:rsidR="00512CFC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所</w:t>
                  </w: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、校)</w:t>
                  </w:r>
                  <w:r w:rsidRPr="00F41A63">
                    <w:rPr>
                      <w:rFonts w:asciiTheme="minorEastAsia" w:hAnsiTheme="minorEastAsia" w:hint="eastAsia"/>
                      <w:szCs w:val="24"/>
                    </w:rPr>
                    <w:t xml:space="preserve">          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 w:rsidRPr="00F41A63"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號</w:t>
                  </w:r>
                </w:p>
                <w:p w:rsidR="00F41A63" w:rsidRP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收容人：</w:t>
                  </w:r>
                </w:p>
                <w:p w:rsidR="00F41A63" w:rsidRP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</w:p>
                <w:p w:rsidR="00F41A63" w:rsidRDefault="00F41A63" w:rsidP="00D103EE">
                  <w:pPr>
                    <w:tabs>
                      <w:tab w:val="left" w:pos="1290"/>
                    </w:tabs>
                    <w:spacing w:after="100" w:afterAutospacing="1"/>
                    <w:ind w:firstLineChars="100" w:firstLine="240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左(右)手拇指</w:t>
                  </w:r>
                  <w:r w:rsidR="00DB148D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指</w:t>
                  </w: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紋屬實</w:t>
                  </w:r>
                </w:p>
              </w:tc>
              <w:tc>
                <w:tcPr>
                  <w:tcW w:w="1275" w:type="dxa"/>
                  <w:vMerge w:val="restart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核對人</w:t>
                  </w:r>
                </w:p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簽章</w:t>
                  </w:r>
                </w:p>
              </w:tc>
              <w:tc>
                <w:tcPr>
                  <w:tcW w:w="742" w:type="dxa"/>
                  <w:vAlign w:val="center"/>
                </w:tcPr>
                <w:p w:rsidR="00F41A63" w:rsidRDefault="00F41A63" w:rsidP="00F41A63">
                  <w:pPr>
                    <w:tabs>
                      <w:tab w:val="left" w:pos="1290"/>
                    </w:tabs>
                    <w:jc w:val="center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場舍主管</w:t>
                  </w:r>
                </w:p>
              </w:tc>
              <w:tc>
                <w:tcPr>
                  <w:tcW w:w="1952" w:type="dxa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708" w:type="dxa"/>
                  <w:vMerge w:val="restart"/>
                  <w:vAlign w:val="center"/>
                </w:tcPr>
                <w:p w:rsidR="00F41A63" w:rsidRDefault="00F41A63" w:rsidP="00F41A63">
                  <w:pPr>
                    <w:tabs>
                      <w:tab w:val="left" w:pos="1290"/>
                    </w:tabs>
                    <w:jc w:val="center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機關章戳</w:t>
                  </w:r>
                </w:p>
              </w:tc>
              <w:tc>
                <w:tcPr>
                  <w:tcW w:w="2167" w:type="dxa"/>
                  <w:vMerge w:val="restart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</w:tr>
            <w:tr w:rsidR="00F41A63" w:rsidTr="00997AA3">
              <w:trPr>
                <w:trHeight w:val="1014"/>
              </w:trPr>
              <w:tc>
                <w:tcPr>
                  <w:tcW w:w="3006" w:type="dxa"/>
                  <w:vMerge/>
                </w:tcPr>
                <w:p w:rsidR="00F41A63" w:rsidRPr="00F41A63" w:rsidRDefault="00F41A63" w:rsidP="001C4E8D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  <w:lang w:eastAsia="zh-HK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F41A63" w:rsidRP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  <w:lang w:eastAsia="zh-HK"/>
                    </w:rPr>
                  </w:pPr>
                </w:p>
              </w:tc>
              <w:tc>
                <w:tcPr>
                  <w:tcW w:w="742" w:type="dxa"/>
                  <w:vAlign w:val="center"/>
                </w:tcPr>
                <w:p w:rsidR="00F41A63" w:rsidRPr="00F41A63" w:rsidRDefault="00F41A63" w:rsidP="00F41A63">
                  <w:pPr>
                    <w:tabs>
                      <w:tab w:val="left" w:pos="1290"/>
                    </w:tabs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承</w:t>
                  </w:r>
                </w:p>
                <w:p w:rsidR="00F41A63" w:rsidRPr="00F41A63" w:rsidRDefault="00F41A63" w:rsidP="00F41A63">
                  <w:pPr>
                    <w:tabs>
                      <w:tab w:val="left" w:pos="1290"/>
                    </w:tabs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辦</w:t>
                  </w:r>
                </w:p>
                <w:p w:rsidR="00F41A63" w:rsidRPr="00F41A63" w:rsidRDefault="00F41A63" w:rsidP="00F41A63">
                  <w:pPr>
                    <w:tabs>
                      <w:tab w:val="left" w:pos="1290"/>
                    </w:tabs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人</w:t>
                  </w:r>
                </w:p>
              </w:tc>
              <w:tc>
                <w:tcPr>
                  <w:tcW w:w="1952" w:type="dxa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2167" w:type="dxa"/>
                  <w:vMerge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</w:tr>
          </w:tbl>
          <w:p w:rsidR="002C73CA" w:rsidRDefault="002C73CA" w:rsidP="00F41A63">
            <w:pPr>
              <w:tabs>
                <w:tab w:val="left" w:pos="1290"/>
              </w:tabs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474D9" w:rsidRPr="00D8425D" w:rsidTr="00050C15">
        <w:trPr>
          <w:trHeight w:val="567"/>
        </w:trPr>
        <w:tc>
          <w:tcPr>
            <w:tcW w:w="10081" w:type="dxa"/>
            <w:gridSpan w:val="6"/>
          </w:tcPr>
          <w:p w:rsidR="00560CCB" w:rsidRPr="00560CCB" w:rsidRDefault="00560CCB" w:rsidP="00560CCB">
            <w:pPr>
              <w:autoSpaceDE w:val="0"/>
              <w:autoSpaceDN w:val="0"/>
              <w:adjustRightInd w:val="0"/>
              <w:rPr>
                <w:rFonts w:asciiTheme="minorEastAsia" w:hAnsiTheme="minorEastAsia" w:cs="新細明體"/>
                <w:color w:val="000000"/>
                <w:kern w:val="0"/>
                <w:sz w:val="25"/>
                <w:szCs w:val="25"/>
              </w:rPr>
            </w:pPr>
            <w:r w:rsidRPr="00560CCB">
              <w:rPr>
                <w:rFonts w:asciiTheme="minorEastAsia" w:hAnsiTheme="minorEastAsia" w:cs="新細明體"/>
                <w:color w:val="000000"/>
                <w:kern w:val="0"/>
                <w:sz w:val="25"/>
                <w:szCs w:val="25"/>
              </w:rPr>
              <w:t>矯正機關：</w:t>
            </w:r>
            <w:r w:rsidRPr="00560CCB">
              <w:rPr>
                <w:rFonts w:asciiTheme="minorEastAsia" w:hAnsiTheme="minorEastAsia" w:cs="新細明體" w:hint="eastAsia"/>
                <w:color w:val="000000"/>
                <w:kern w:val="0"/>
                <w:sz w:val="25"/>
                <w:szCs w:val="25"/>
              </w:rPr>
              <w:t xml:space="preserve"> </w:t>
            </w:r>
            <w:r w:rsidRPr="00560CCB">
              <w:rPr>
                <w:rFonts w:asciiTheme="minorEastAsia" w:hAnsiTheme="minorEastAsia" w:cs="新細明體"/>
                <w:color w:val="000000"/>
                <w:kern w:val="0"/>
                <w:sz w:val="25"/>
                <w:szCs w:val="25"/>
              </w:rPr>
              <w:t xml:space="preserve">                                       電話：</w:t>
            </w:r>
          </w:p>
          <w:p w:rsidR="00560CCB" w:rsidRPr="00560CCB" w:rsidRDefault="00560CCB" w:rsidP="00560CCB">
            <w:pPr>
              <w:autoSpaceDE w:val="0"/>
              <w:autoSpaceDN w:val="0"/>
              <w:adjustRightInd w:val="0"/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 w:rsidRPr="00560CCB">
              <w:rPr>
                <w:rFonts w:asciiTheme="minorEastAsia" w:hAnsiTheme="minorEastAsia" w:cs="新細明體"/>
                <w:color w:val="000000"/>
                <w:kern w:val="0"/>
                <w:sz w:val="25"/>
                <w:szCs w:val="25"/>
              </w:rPr>
              <w:t>地址：</w:t>
            </w:r>
            <w:r w:rsidRPr="00560CCB">
              <w:rPr>
                <w:rFonts w:asciiTheme="minorEastAsia" w:hAnsiTheme="minorEastAsia" w:hint="eastAsia"/>
                <w:kern w:val="0"/>
              </w:rPr>
              <w:t xml:space="preserve"> </w:t>
            </w:r>
          </w:p>
          <w:p w:rsidR="00F474D9" w:rsidRDefault="00F474D9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="00C857FF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C857FF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1C4E8D" w:rsidRDefault="001C4E8D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123BBE" w:rsidRPr="004B0E61" w:rsidRDefault="004B0E61">
      <w:pPr>
        <w:rPr>
          <w:rFonts w:asciiTheme="minorEastAsia" w:hAnsiTheme="minorEastAsia"/>
          <w:sz w:val="26"/>
          <w:szCs w:val="26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lastRenderedPageBreak/>
        <w:t>說明：</w:t>
      </w:r>
    </w:p>
    <w:p w:rsidR="004B0E61" w:rsidRDefault="004B0E61" w:rsidP="004B0E61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00184A" w:rsidRPr="0000184A">
        <w:rPr>
          <w:rFonts w:hint="eastAsia"/>
          <w:lang w:eastAsia="zh-HK"/>
        </w:rPr>
        <w:t>在</w:t>
      </w:r>
      <w:r w:rsidR="00FB570F" w:rsidRPr="00FB570F">
        <w:rPr>
          <w:rFonts w:hint="eastAsia"/>
          <w:lang w:eastAsia="zh-HK"/>
        </w:rPr>
        <w:t>矯正機關收容人</w:t>
      </w:r>
      <w:r w:rsidR="001B04BF">
        <w:rPr>
          <w:rFonts w:hint="eastAsia"/>
          <w:lang w:eastAsia="zh-HK"/>
        </w:rPr>
        <w:t>，</w:t>
      </w:r>
      <w:r w:rsidR="00FB570F" w:rsidRPr="00FB570F">
        <w:rPr>
          <w:rFonts w:hint="eastAsia"/>
          <w:lang w:eastAsia="zh-HK"/>
        </w:rPr>
        <w:t>得經矯正機關證明身分後出具委任書委任他人代辦。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點、第</w:t>
      </w:r>
      <w:r>
        <w:rPr>
          <w:rFonts w:hint="eastAsia"/>
          <w:lang w:eastAsia="zh-HK"/>
        </w:rPr>
        <w:t>10</w:t>
      </w:r>
      <w:r>
        <w:rPr>
          <w:rFonts w:hint="eastAsia"/>
          <w:lang w:eastAsia="zh-HK"/>
        </w:rPr>
        <w:t>點</w:t>
      </w:r>
      <w:r>
        <w:rPr>
          <w:rFonts w:hint="eastAsia"/>
          <w:lang w:eastAsia="zh-HK"/>
        </w:rPr>
        <w:t>)</w:t>
      </w:r>
    </w:p>
    <w:p w:rsidR="004B348C" w:rsidRPr="004B348C" w:rsidRDefault="004B348C" w:rsidP="006176CB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當事人</w:t>
      </w:r>
      <w:r w:rsidRPr="004B348C">
        <w:rPr>
          <w:rFonts w:hint="eastAsia"/>
          <w:lang w:eastAsia="zh-HK"/>
        </w:rPr>
        <w:t>申請印鑑</w:t>
      </w:r>
      <w:r>
        <w:rPr>
          <w:rFonts w:hint="eastAsia"/>
          <w:lang w:eastAsia="zh-HK"/>
        </w:rPr>
        <w:t>登記、變更或</w:t>
      </w:r>
      <w:r w:rsidRPr="004B348C">
        <w:rPr>
          <w:rFonts w:hint="eastAsia"/>
          <w:lang w:eastAsia="zh-HK"/>
        </w:rPr>
        <w:t>證明</w:t>
      </w:r>
      <w:r>
        <w:rPr>
          <w:rFonts w:hint="eastAsia"/>
          <w:lang w:eastAsia="zh-HK"/>
        </w:rPr>
        <w:t>者，應繳</w:t>
      </w:r>
      <w:r w:rsidRPr="004B348C">
        <w:rPr>
          <w:rFonts w:hint="eastAsia"/>
          <w:lang w:eastAsia="zh-HK"/>
        </w:rPr>
        <w:t>驗國民身分證及</w:t>
      </w:r>
      <w:r>
        <w:rPr>
          <w:rFonts w:hint="eastAsia"/>
          <w:lang w:eastAsia="zh-HK"/>
        </w:rPr>
        <w:t>印鑑章或</w:t>
      </w:r>
      <w:r w:rsidRPr="004B348C">
        <w:rPr>
          <w:rFonts w:hint="eastAsia"/>
          <w:lang w:eastAsia="zh-HK"/>
        </w:rPr>
        <w:t>原登記印鑑。</w:t>
      </w:r>
      <w:r w:rsidR="00FB570F">
        <w:rPr>
          <w:rFonts w:hint="eastAsia"/>
        </w:rPr>
        <w:t>(</w:t>
      </w:r>
      <w:r w:rsidR="006176CB">
        <w:rPr>
          <w:rFonts w:hint="eastAsia"/>
          <w:lang w:eastAsia="zh-HK"/>
        </w:rPr>
        <w:t>戶</w:t>
      </w:r>
      <w:r w:rsidR="006176CB" w:rsidRPr="006176CB">
        <w:rPr>
          <w:rFonts w:hint="eastAsia"/>
          <w:lang w:eastAsia="zh-HK"/>
        </w:rPr>
        <w:t>政事務所辦理印鑑登記作業規定第</w:t>
      </w:r>
      <w:r w:rsid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</w:t>
      </w:r>
      <w:r w:rsidR="006176CB">
        <w:rPr>
          <w:rFonts w:hint="eastAsia"/>
          <w:lang w:eastAsia="zh-HK"/>
        </w:rPr>
        <w:t>第</w:t>
      </w:r>
      <w:r w:rsidR="006176CB">
        <w:rPr>
          <w:rFonts w:hint="eastAsia"/>
          <w:lang w:eastAsia="zh-HK"/>
        </w:rPr>
        <w:t>8</w:t>
      </w:r>
      <w:r w:rsidR="006176CB">
        <w:rPr>
          <w:rFonts w:hint="eastAsia"/>
          <w:lang w:eastAsia="zh-HK"/>
        </w:rPr>
        <w:t>點、</w:t>
      </w:r>
      <w:r w:rsidR="006176CB" w:rsidRPr="006176CB">
        <w:rPr>
          <w:rFonts w:hint="eastAsia"/>
          <w:lang w:eastAsia="zh-HK"/>
        </w:rPr>
        <w:t>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p w:rsidR="006176CB" w:rsidRDefault="004B0E61" w:rsidP="0000184A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受委任人</w:t>
      </w:r>
      <w:r w:rsidR="006176CB">
        <w:rPr>
          <w:rFonts w:hint="eastAsia"/>
          <w:lang w:eastAsia="zh-HK"/>
        </w:rPr>
        <w:t>申請印鑑登記、變更、廢止或證明者，</w:t>
      </w:r>
      <w:r>
        <w:rPr>
          <w:rFonts w:hint="eastAsia"/>
          <w:lang w:eastAsia="zh-HK"/>
        </w:rPr>
        <w:t>並應繳</w:t>
      </w:r>
      <w:r w:rsidR="006176CB">
        <w:rPr>
          <w:rFonts w:hint="eastAsia"/>
          <w:lang w:eastAsia="zh-HK"/>
        </w:rPr>
        <w:t>驗受</w:t>
      </w:r>
      <w:r>
        <w:rPr>
          <w:rFonts w:hint="eastAsia"/>
          <w:lang w:eastAsia="zh-HK"/>
        </w:rPr>
        <w:t>委任人</w:t>
      </w:r>
      <w:r w:rsidR="006176CB">
        <w:rPr>
          <w:rFonts w:hint="eastAsia"/>
          <w:lang w:eastAsia="zh-HK"/>
        </w:rPr>
        <w:t>之身分證明文件，及附繳委任人</w:t>
      </w:r>
      <w:r w:rsidR="0000184A">
        <w:rPr>
          <w:rFonts w:hint="eastAsia"/>
          <w:lang w:eastAsia="zh-HK"/>
        </w:rPr>
        <w:t>或當事人</w:t>
      </w:r>
      <w:r>
        <w:rPr>
          <w:rFonts w:hint="eastAsia"/>
          <w:lang w:eastAsia="zh-HK"/>
        </w:rPr>
        <w:t>之國民身分證影本或有效之中華民國護照、入國證明文件或其他身分證明文件影本及委任書。</w:t>
      </w:r>
      <w:r w:rsidR="0000184A">
        <w:rPr>
          <w:rFonts w:hint="eastAsia"/>
          <w:lang w:eastAsia="zh-HK"/>
        </w:rPr>
        <w:t>(</w:t>
      </w:r>
      <w:r w:rsidR="006176CB" w:rsidRPr="006176CB">
        <w:rPr>
          <w:rFonts w:hint="eastAsia"/>
          <w:lang w:eastAsia="zh-HK"/>
        </w:rPr>
        <w:t>戶政事務所辦理印鑑登記作業規定第</w:t>
      </w:r>
      <w:r w:rsidR="006176CB" w:rsidRP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8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>
        <w:rPr>
          <w:rFonts w:hint="eastAsia"/>
          <w:lang w:eastAsia="zh-HK"/>
        </w:rPr>
        <w:t>、第</w:t>
      </w:r>
      <w:r w:rsidR="006176CB">
        <w:rPr>
          <w:rFonts w:hint="eastAsia"/>
          <w:lang w:eastAsia="zh-HK"/>
        </w:rPr>
        <w:t>11</w:t>
      </w:r>
      <w:r w:rsid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sectPr w:rsidR="006176CB" w:rsidSect="00560CCB">
      <w:pgSz w:w="11906" w:h="16838"/>
      <w:pgMar w:top="709" w:right="709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63A" w:rsidRDefault="00CB563A" w:rsidP="00AC669E">
      <w:r>
        <w:separator/>
      </w:r>
    </w:p>
  </w:endnote>
  <w:endnote w:type="continuationSeparator" w:id="0">
    <w:p w:rsidR="00CB563A" w:rsidRDefault="00CB563A" w:rsidP="00AC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63A" w:rsidRDefault="00CB563A" w:rsidP="00AC669E">
      <w:r>
        <w:separator/>
      </w:r>
    </w:p>
  </w:footnote>
  <w:footnote w:type="continuationSeparator" w:id="0">
    <w:p w:rsidR="00CB563A" w:rsidRDefault="00CB563A" w:rsidP="00AC6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C0"/>
    <w:rsid w:val="0000184A"/>
    <w:rsid w:val="00050C15"/>
    <w:rsid w:val="000649B9"/>
    <w:rsid w:val="00123BBE"/>
    <w:rsid w:val="00151F2F"/>
    <w:rsid w:val="001A7BB9"/>
    <w:rsid w:val="001B04BF"/>
    <w:rsid w:val="001C4E8D"/>
    <w:rsid w:val="001D5104"/>
    <w:rsid w:val="001D53B5"/>
    <w:rsid w:val="001F335B"/>
    <w:rsid w:val="002337D6"/>
    <w:rsid w:val="002618B4"/>
    <w:rsid w:val="00294874"/>
    <w:rsid w:val="002C73A0"/>
    <w:rsid w:val="002C73CA"/>
    <w:rsid w:val="00312C61"/>
    <w:rsid w:val="00344769"/>
    <w:rsid w:val="003A7674"/>
    <w:rsid w:val="00410541"/>
    <w:rsid w:val="004625BB"/>
    <w:rsid w:val="00485463"/>
    <w:rsid w:val="004B0E61"/>
    <w:rsid w:val="004B348C"/>
    <w:rsid w:val="004D3374"/>
    <w:rsid w:val="004E2F4C"/>
    <w:rsid w:val="00512CFC"/>
    <w:rsid w:val="00517D00"/>
    <w:rsid w:val="0055417D"/>
    <w:rsid w:val="00560CCB"/>
    <w:rsid w:val="0057098D"/>
    <w:rsid w:val="00581D73"/>
    <w:rsid w:val="00586264"/>
    <w:rsid w:val="005B21DE"/>
    <w:rsid w:val="005B5032"/>
    <w:rsid w:val="006176CB"/>
    <w:rsid w:val="00734E9F"/>
    <w:rsid w:val="0077120F"/>
    <w:rsid w:val="00814165"/>
    <w:rsid w:val="00890B19"/>
    <w:rsid w:val="00924118"/>
    <w:rsid w:val="00995D14"/>
    <w:rsid w:val="00997AA3"/>
    <w:rsid w:val="00A566EF"/>
    <w:rsid w:val="00A56915"/>
    <w:rsid w:val="00AC669E"/>
    <w:rsid w:val="00B03A2F"/>
    <w:rsid w:val="00C127F6"/>
    <w:rsid w:val="00C34BFC"/>
    <w:rsid w:val="00C71FE7"/>
    <w:rsid w:val="00C857FF"/>
    <w:rsid w:val="00CB563A"/>
    <w:rsid w:val="00D103EE"/>
    <w:rsid w:val="00D8425D"/>
    <w:rsid w:val="00D96AC0"/>
    <w:rsid w:val="00D978E1"/>
    <w:rsid w:val="00DB148D"/>
    <w:rsid w:val="00DD088E"/>
    <w:rsid w:val="00E65E79"/>
    <w:rsid w:val="00E86B29"/>
    <w:rsid w:val="00F41A63"/>
    <w:rsid w:val="00F474D9"/>
    <w:rsid w:val="00F56181"/>
    <w:rsid w:val="00FB570F"/>
    <w:rsid w:val="00FC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50927D-7952-4B88-A889-D5594F9A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200</Words>
  <Characters>1143</Characters>
  <Application>Microsoft Office Word</Application>
  <DocSecurity>0</DocSecurity>
  <Lines>9</Lines>
  <Paragraphs>2</Paragraphs>
  <ScaleCrop>false</ScaleCrop>
  <Manager>澎湖縣政府</Manager>
  <Company>376561501A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矯正機關收容人申請印鑑登記/證明委任書</dc:title>
  <dc:subject>矯正機關收容人申請印鑑登記/證明委任書</dc:subject>
  <dc:creator>澎湖縣馬公市戶政事務所</dc:creator>
  <cp:keywords>矯正機關收容人申請印鑑登記/證明委任書</cp:keywords>
  <dc:description>矯正機關收容人申請印鑑登記/證明委任書(A4直印)</dc:description>
  <cp:lastModifiedBy>呂素娟</cp:lastModifiedBy>
  <cp:revision>19</cp:revision>
  <dcterms:created xsi:type="dcterms:W3CDTF">2016-12-24T01:54:00Z</dcterms:created>
  <dcterms:modified xsi:type="dcterms:W3CDTF">2021-04-26T08:27:00Z</dcterms:modified>
  <cp:category>120;130;C00,C20,C2Z</cp:category>
</cp:coreProperties>
</file>